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A64" w:rsidRDefault="004F07E5" w:rsidP="00561308">
      <w:pPr>
        <w:spacing w:after="0"/>
        <w:ind w:left="1440" w:firstLine="720"/>
        <w:rPr>
          <w:rFonts w:asciiTheme="minorHAnsi" w:hAnsiTheme="minorHAnsi" w:cstheme="min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74B25A" wp14:editId="3EEAF66B">
            <wp:simplePos x="0" y="0"/>
            <wp:positionH relativeFrom="column">
              <wp:posOffset>388620</wp:posOffset>
            </wp:positionH>
            <wp:positionV relativeFrom="paragraph">
              <wp:posOffset>140970</wp:posOffset>
            </wp:positionV>
            <wp:extent cx="1371600" cy="57829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01" cy="58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949">
        <w:rPr>
          <w:rFonts w:asciiTheme="minorHAnsi" w:hAnsiTheme="minorHAnsi" w:cstheme="minorHAnsi"/>
          <w:b/>
          <w:noProof/>
          <w:sz w:val="54"/>
          <w:szCs w:val="54"/>
          <w:u w:val="double"/>
        </w:rPr>
        <w:drawing>
          <wp:anchor distT="0" distB="0" distL="114300" distR="114300" simplePos="0" relativeHeight="251658240" behindDoc="1" locked="0" layoutInCell="1" allowOverlap="1" wp14:anchorId="6C3F4AF7" wp14:editId="532BD419">
            <wp:simplePos x="0" y="0"/>
            <wp:positionH relativeFrom="column">
              <wp:posOffset>5446395</wp:posOffset>
            </wp:positionH>
            <wp:positionV relativeFrom="paragraph">
              <wp:posOffset>255407</wp:posOffset>
            </wp:positionV>
            <wp:extent cx="1602609" cy="438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609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A64" w:rsidRDefault="004F07E5" w:rsidP="00361113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C4AE6" wp14:editId="27D24634">
                <wp:simplePos x="0" y="0"/>
                <wp:positionH relativeFrom="column">
                  <wp:posOffset>2823210</wp:posOffset>
                </wp:positionH>
                <wp:positionV relativeFrom="paragraph">
                  <wp:posOffset>249555</wp:posOffset>
                </wp:positionV>
                <wp:extent cx="1542415" cy="5334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0A4" w:rsidRPr="004F07E5" w:rsidRDefault="008A10A4" w:rsidP="008A10A4">
                            <w:pP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0"/>
                              </w:rPr>
                            </w:pPr>
                            <w:r w:rsidRPr="004F07E5">
                              <w:rPr>
                                <w:b/>
                                <w:color w:val="FF0000"/>
                                <w:sz w:val="48"/>
                                <w:szCs w:val="40"/>
                              </w:rPr>
                              <w:t>20</w:t>
                            </w:r>
                            <w:r w:rsidR="003D3F14" w:rsidRPr="004F07E5">
                              <w:rPr>
                                <w:b/>
                                <w:color w:val="FF0000"/>
                                <w:sz w:val="48"/>
                                <w:szCs w:val="40"/>
                              </w:rPr>
                              <w:t>2</w:t>
                            </w:r>
                            <w:r w:rsidRPr="004F07E5">
                              <w:rPr>
                                <w:b/>
                                <w:color w:val="FF0000"/>
                                <w:sz w:val="4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C4A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3pt;margin-top:19.65pt;width:121.45pt;height:4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PmigIAAIoFAAAOAAAAZHJzL2Uyb0RvYy54bWysVE1vGyEQvVfqf0Dcm/Vn2lpeR26iVJWi&#10;JKpd5YxZsFGBoYC96/76DOz6o2kuqXrZBebNDPN4M9OrxmiyEz4osCXtX/QoEZZDpey6pD+Wtx8+&#10;URIisxXTYEVJ9yLQq9n7d9PaTcQANqAr4QkGsWFSu5JuYnSTogh8IwwLF+CERaMEb1jErV8XlWc1&#10;Rje6GPR6l0UNvnIeuAgBT29aI53l+FIKHh+kDCISXVK8W8xfn7+r9C1mUzZZe+Y2infXYP9wC8OU&#10;xaTHUDcsMrL16q9QRnEPAWS84GAKkFJxkWvAavq9F9UsNsyJXAuSE9yRpvD/wvL73aMnqirpgBLL&#10;DD7RUjSRfIGGDBI7tQsTBC0cwmKDx/jKh/OAh6noRnqT/lgOQTvyvD9ym4Lx5DQeDUb9MSUcbePh&#10;cNTL5Bcnb+dD/CrAkLQoqce3y5Sy3V2IeBOEHiApWQCtqluldd4kvYhr7cmO4UvrmO+IHn+gtCV1&#10;SS+H414ObCG5t5G1TWFEVkyXLlXeVphXca9Fwmj7XUhkLBf6Sm7GubDH/BmdUBJTvcWxw59u9Rbn&#10;tg70yJnBxqOzURZ8rj632Imy6ueBMtnikfCzutMyNqumU8QKqj0KwkPbUMHxW4WvdsdCfGQeOwg1&#10;gFMhPuBHakDWoVtRsgH/+7XzhEdho5WSGjuypOHXlnlBif5mUfKf+6NRauG8GY0/DnDjzy2rc4vd&#10;mmtAKfRx/jielwkf9WEpPZgnHB7zlBVNzHLMXdJ4WF7Hdk7g8OFiPs8gbFrH4p1dOJ5CJ3qTJpfN&#10;E/OuE25Eyd/DoXfZ5IV+W2zytDDfRpAqizsR3LLaEY8NnzXfDac0Uc73GXUaobNnAAAA//8DAFBL&#10;AwQUAAYACAAAACEAmh6S0eIAAAAKAQAADwAAAGRycy9kb3ducmV2LnhtbEyPy07DMBBF90j8gzWV&#10;2CDqUKdpm8apEAIqsaPhIXZu7CYR8TiK3ST8PcMKlqN7dO+ZbDfZlg2m941DCbfzCJjB0ukGKwmv&#10;xePNGpgPCrVqHRoJ38bDLr+8yFSq3YgvZjiEilEJ+lRJqEPoUs59WRur/Nx1Bik7ud6qQGdfcd2r&#10;kcptyxdRlHCrGqSFWnXmvjbl1+FsJXxeVx/Pfnp6G8VSdA/7oVi960LKq9l0twUWzBT+YPjVJ3XI&#10;yenozqg9ayXEcZwQKkFsBDACkvVqCexI5EII4HnG/7+Q/wAAAP//AwBQSwECLQAUAAYACAAAACEA&#10;toM4kv4AAADhAQAAEwAAAAAAAAAAAAAAAAAAAAAAW0NvbnRlbnRfVHlwZXNdLnhtbFBLAQItABQA&#10;BgAIAAAAIQA4/SH/1gAAAJQBAAALAAAAAAAAAAAAAAAAAC8BAABfcmVscy8ucmVsc1BLAQItABQA&#10;BgAIAAAAIQBDSRPmigIAAIoFAAAOAAAAAAAAAAAAAAAAAC4CAABkcnMvZTJvRG9jLnhtbFBLAQIt&#10;ABQABgAIAAAAIQCaHpLR4gAAAAoBAAAPAAAAAAAAAAAAAAAAAOQEAABkcnMvZG93bnJldi54bWxQ&#10;SwUGAAAAAAQABADzAAAA8wUAAAAA&#10;" fillcolor="white [3201]" stroked="f" strokeweight=".5pt">
                <v:textbox>
                  <w:txbxContent>
                    <w:p w:rsidR="008A10A4" w:rsidRPr="004F07E5" w:rsidRDefault="008A10A4" w:rsidP="008A10A4">
                      <w:pPr>
                        <w:jc w:val="center"/>
                        <w:rPr>
                          <w:b/>
                          <w:color w:val="FF0000"/>
                          <w:sz w:val="48"/>
                          <w:szCs w:val="40"/>
                        </w:rPr>
                      </w:pPr>
                      <w:r w:rsidRPr="004F07E5">
                        <w:rPr>
                          <w:b/>
                          <w:color w:val="FF0000"/>
                          <w:sz w:val="48"/>
                          <w:szCs w:val="40"/>
                        </w:rPr>
                        <w:t>20</w:t>
                      </w:r>
                      <w:r w:rsidR="003D3F14" w:rsidRPr="004F07E5">
                        <w:rPr>
                          <w:b/>
                          <w:color w:val="FF0000"/>
                          <w:sz w:val="48"/>
                          <w:szCs w:val="40"/>
                        </w:rPr>
                        <w:t>2</w:t>
                      </w:r>
                      <w:r w:rsidRPr="004F07E5">
                        <w:rPr>
                          <w:b/>
                          <w:color w:val="FF0000"/>
                          <w:sz w:val="48"/>
                          <w:szCs w:val="4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561308" w:rsidRPr="008A10A4" w:rsidRDefault="00561308" w:rsidP="00361113">
      <w:pPr>
        <w:spacing w:after="0"/>
        <w:jc w:val="center"/>
        <w:rPr>
          <w:rFonts w:asciiTheme="minorHAnsi" w:hAnsiTheme="minorHAnsi" w:cstheme="minorHAnsi"/>
          <w:b/>
          <w:sz w:val="6"/>
          <w:szCs w:val="6"/>
        </w:rPr>
      </w:pPr>
    </w:p>
    <w:p w:rsidR="004F07E5" w:rsidRDefault="004F07E5" w:rsidP="00C41489">
      <w:pPr>
        <w:spacing w:after="0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:rsidR="004F07E5" w:rsidRDefault="004F07E5" w:rsidP="00C41489">
      <w:pPr>
        <w:spacing w:after="0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p w:rsidR="0051770D" w:rsidRDefault="0051770D" w:rsidP="00C41489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C071B">
        <w:rPr>
          <w:rFonts w:asciiTheme="minorHAnsi" w:hAnsiTheme="minorHAnsi" w:cstheme="minorHAnsi"/>
          <w:b/>
          <w:sz w:val="28"/>
          <w:szCs w:val="32"/>
          <w:highlight w:val="yellow"/>
        </w:rPr>
        <w:t xml:space="preserve">   </w:t>
      </w:r>
      <w:r w:rsidR="008D2808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 xml:space="preserve"> </w:t>
      </w:r>
      <w:r w:rsidR="003D3F14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 xml:space="preserve">November 18, </w:t>
      </w:r>
      <w:r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 xml:space="preserve">December </w:t>
      </w:r>
      <w:r w:rsidR="008D2808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>2</w:t>
      </w:r>
      <w:r w:rsidR="009C765B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>,</w:t>
      </w:r>
      <w:r w:rsidR="00055FD5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 xml:space="preserve"> </w:t>
      </w:r>
      <w:r w:rsidR="003D3F14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>December 16</w:t>
      </w:r>
      <w:r w:rsidR="002627E7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 xml:space="preserve"> (Thursdays)</w:t>
      </w:r>
      <w:r w:rsidR="003D3F14" w:rsidRPr="00EC6F02">
        <w:rPr>
          <w:rFonts w:asciiTheme="minorHAnsi" w:hAnsiTheme="minorHAnsi" w:cstheme="minorHAnsi"/>
          <w:b/>
          <w:sz w:val="32"/>
          <w:szCs w:val="32"/>
          <w:highlight w:val="yellow"/>
        </w:rPr>
        <w:t xml:space="preserve"> </w:t>
      </w:r>
    </w:p>
    <w:p w:rsidR="00361113" w:rsidRDefault="00361113" w:rsidP="00C41489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61113">
        <w:rPr>
          <w:rFonts w:asciiTheme="minorHAnsi" w:hAnsiTheme="minorHAnsi" w:cstheme="minorHAnsi"/>
          <w:b/>
          <w:sz w:val="32"/>
          <w:szCs w:val="32"/>
        </w:rPr>
        <w:t>Pick and Choose Fresh Produce Starting from $1.00</w:t>
      </w:r>
    </w:p>
    <w:p w:rsidR="00385A64" w:rsidRPr="00385A64" w:rsidRDefault="00385A64" w:rsidP="00385A64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85A64">
        <w:rPr>
          <w:rFonts w:asciiTheme="minorHAnsi" w:hAnsiTheme="minorHAnsi" w:cstheme="minorHAnsi"/>
          <w:sz w:val="24"/>
          <w:szCs w:val="24"/>
        </w:rPr>
        <w:t>OR</w:t>
      </w:r>
    </w:p>
    <w:p w:rsidR="00385A64" w:rsidRPr="00361113" w:rsidRDefault="00385A64" w:rsidP="00385A64">
      <w:pPr>
        <w:pStyle w:val="BodyText"/>
        <w:tabs>
          <w:tab w:val="left" w:pos="486"/>
          <w:tab w:val="left" w:pos="1066"/>
          <w:tab w:val="center" w:pos="5832"/>
        </w:tabs>
        <w:spacing w:after="0" w:line="240" w:lineRule="auto"/>
        <w:jc w:val="left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  <w:t xml:space="preserve">Buy a </w:t>
      </w:r>
      <w:r w:rsidRPr="00361113">
        <w:rPr>
          <w:rFonts w:asciiTheme="minorHAnsi" w:hAnsiTheme="minorHAnsi" w:cstheme="minorHAnsi"/>
          <w:b/>
          <w:sz w:val="32"/>
          <w:szCs w:val="32"/>
        </w:rPr>
        <w:t>Food Box of your choice</w:t>
      </w:r>
    </w:p>
    <w:p w:rsidR="004761BB" w:rsidRDefault="00B84E66" w:rsidP="00361113">
      <w:pPr>
        <w:pStyle w:val="BodyText"/>
        <w:spacing w:after="0" w:line="520" w:lineRule="exact"/>
        <w:rPr>
          <w:rFonts w:asciiTheme="minorHAnsi" w:hAnsiTheme="minorHAnsi" w:cstheme="minorHAnsi"/>
          <w:b/>
          <w:sz w:val="32"/>
          <w:szCs w:val="32"/>
        </w:rPr>
      </w:pPr>
      <w:r w:rsidRPr="00385A64">
        <w:rPr>
          <w:rFonts w:asciiTheme="minorHAnsi" w:hAnsiTheme="minorHAnsi" w:cstheme="minorHAnsi"/>
          <w:sz w:val="32"/>
          <w:szCs w:val="32"/>
        </w:rPr>
        <w:t>at</w:t>
      </w:r>
      <w:r w:rsidRPr="0036111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07342">
        <w:rPr>
          <w:rFonts w:asciiTheme="minorHAnsi" w:hAnsiTheme="minorHAnsi" w:cstheme="minorHAnsi"/>
          <w:b/>
          <w:sz w:val="32"/>
          <w:szCs w:val="32"/>
        </w:rPr>
        <w:t>SPLC</w:t>
      </w:r>
    </w:p>
    <w:p w:rsidR="00385A64" w:rsidRPr="00361113" w:rsidRDefault="00385A64" w:rsidP="00361113">
      <w:pPr>
        <w:pStyle w:val="BodyText"/>
        <w:spacing w:after="0" w:line="520" w:lineRule="exact"/>
        <w:rPr>
          <w:rFonts w:asciiTheme="minorHAnsi" w:hAnsiTheme="minorHAnsi" w:cstheme="minorHAnsi"/>
          <w:b/>
          <w:sz w:val="32"/>
          <w:szCs w:val="32"/>
        </w:rPr>
      </w:pPr>
      <w:r w:rsidRPr="00385A64">
        <w:rPr>
          <w:rFonts w:asciiTheme="minorHAnsi" w:hAnsiTheme="minorHAnsi" w:cstheme="minorHAnsi"/>
          <w:b/>
          <w:sz w:val="32"/>
          <w:szCs w:val="32"/>
        </w:rPr>
        <w:t>3333 Finch Ave. E</w:t>
      </w:r>
      <w:r w:rsidR="004F07E5">
        <w:rPr>
          <w:rFonts w:asciiTheme="minorHAnsi" w:hAnsiTheme="minorHAnsi" w:cstheme="minorHAnsi"/>
          <w:b/>
          <w:sz w:val="32"/>
          <w:szCs w:val="32"/>
        </w:rPr>
        <w:t>ast</w:t>
      </w:r>
    </w:p>
    <w:p w:rsidR="00F83F45" w:rsidRDefault="001D2C85" w:rsidP="00385A64">
      <w:pPr>
        <w:pStyle w:val="BodyText"/>
        <w:spacing w:after="0" w:line="520" w:lineRule="exact"/>
        <w:ind w:firstLine="720"/>
        <w:jc w:val="left"/>
        <w:rPr>
          <w:rFonts w:ascii="Candara" w:hAnsi="Candara" w:cs="Arial"/>
          <w:b/>
          <w:sz w:val="36"/>
          <w:szCs w:val="36"/>
        </w:rPr>
      </w:pPr>
      <w:r>
        <w:rPr>
          <w:rFonts w:ascii="Candara" w:hAnsi="Candar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0B24" wp14:editId="2E16311B">
                <wp:simplePos x="0" y="0"/>
                <wp:positionH relativeFrom="column">
                  <wp:posOffset>1195070</wp:posOffset>
                </wp:positionH>
                <wp:positionV relativeFrom="paragraph">
                  <wp:posOffset>137794</wp:posOffset>
                </wp:positionV>
                <wp:extent cx="2386330" cy="8782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33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422"/>
                              <w:gridCol w:w="653"/>
                            </w:tblGrid>
                            <w:tr w:rsidR="00340315" w:rsidRPr="00340315" w:rsidTr="001D2C85">
                              <w:tc>
                                <w:tcPr>
                                  <w:tcW w:w="24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>Small conventional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$1</w:t>
                                  </w:r>
                                  <w:r w:rsidR="003D3F14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40315" w:rsidRPr="00340315" w:rsidTr="001D2C85">
                              <w:tc>
                                <w:tcPr>
                                  <w:tcW w:w="24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>Large conventional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340315" w:rsidRPr="00340315" w:rsidTr="001D2C85">
                              <w:tc>
                                <w:tcPr>
                                  <w:tcW w:w="242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>Wellness box</w:t>
                                  </w:r>
                                  <w:r w:rsid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 w:rsidR="001D2C85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0"/>
                                    </w:rPr>
                                    <w:t xml:space="preserve">for </w:t>
                                  </w:r>
                                  <w:r w:rsid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0"/>
                                    </w:rPr>
                                    <w:t>s</w:t>
                                  </w:r>
                                  <w:r w:rsidR="001D2C85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0"/>
                                    </w:rPr>
                                    <w:t>enior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$1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41489" w:rsidRDefault="00C414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60B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94.1pt;margin-top:10.85pt;width:187.9pt;height:6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usjAIAAJEFAAAOAAAAZHJzL2Uyb0RvYy54bWysVEtvGyEQvlfqf0Dcm/UriWtlHbmOUlWK&#10;kqhOlTNmwUYFhgL2rvvrM7DrR9NcUvWyOzDfzDDfPK6uG6PJVvigwJa0f9ajRFgOlbKrkv54uv00&#10;piREZiumwYqS7kSg19OPH65qNxEDWIOuhCfoxIZJ7Uq6jtFNiiLwtTAsnIETFpUSvGERj35VVJ7V&#10;6N3oYtDrXRQ1+Mp54CIEvL1plXSa/UspeHyQMohIdEnxbTF/ff4u07eYXrHJyjO3Vrx7BvuHVxim&#10;LAY9uLphkZGNV3+5Mop7CCDjGQdTgJSKi5wDZtPvvcpmsWZO5FyQnOAONIX/55bfbx89UVVJR5RY&#10;ZrBET6KJ5As0ZJTYqV2YIGjhEBYbvMYq7+8DXqakG+lN+mM6BPXI8+7AbXLG8XIwHF8Mh6jiqBtf&#10;jge98+SmOFo7H+JXAYYkoaQea5cpZdu7EFvoHpKCBdCqulVa50PqFzHXnmwZVlrH/EZ0/gdKW1KX&#10;9GJ43suOLSTz1rO2yY3IHdOFS5m3GWYp7rRIGG2/C4mM5UTfiM04F/YQP6MTSmKo9xh2+OOr3mPc&#10;5oEWOTLYeDA2yoLP2ecRO1JW/dxTJls81uYk7yTGZtnkVjk0wBKqHfaFh3auguO3Cot3x0J8ZB4H&#10;CeuNyyE+4EdqQPKhkyhZg//91n3CY3+jlpIaB7Ok4deGeUGJ/max8z/3R6M0yfkwOr8c4MGfapan&#10;Grsxc8CO6OMacjyLCR/1XpQezDPukFmKiipmOcYuadyL89iuC9xBXMxmGYSz61i8swvHk+vEcmrN&#10;p+aZedf1b8TOv4f9CLPJqzZuscnSwmwTQarc44nnltWOf5z7PCXdjkqL5fScUcdNOn0BAAD//wMA&#10;UEsDBBQABgAIAAAAIQCySaKf4AAAAAoBAAAPAAAAZHJzL2Rvd25yZXYueG1sTI9PT4NAFMTvJn6H&#10;zTPxYuxSailBlsYY/yTeLLbG25Z9ApF9S9gt4Lf3edLjZCYzv8m3s+3EiINvHSlYLiIQSJUzLdUK&#10;3srH6xSED5qM7hyhgm/0sC3Oz3KdGTfRK467UAsuIZ9pBU0IfSalrxq02i9cj8TepxusDiyHWppB&#10;T1xuOxlHUSKtbokXGt3jfYPV1+5kFXxc1e8vfn7aT6v1qn94HsvNwZRKXV7Md7cgAs7hLwy/+IwO&#10;BTMd3YmMFx3rNI05qiBebkBwYJ3c8LkjO0kUgSxy+f9C8QMAAP//AwBQSwECLQAUAAYACAAAACEA&#10;toM4kv4AAADhAQAAEwAAAAAAAAAAAAAAAAAAAAAAW0NvbnRlbnRfVHlwZXNdLnhtbFBLAQItABQA&#10;BgAIAAAAIQA4/SH/1gAAAJQBAAALAAAAAAAAAAAAAAAAAC8BAABfcmVscy8ucmVsc1BLAQItABQA&#10;BgAIAAAAIQBupZusjAIAAJEFAAAOAAAAAAAAAAAAAAAAAC4CAABkcnMvZTJvRG9jLnhtbFBLAQIt&#10;ABQABgAIAAAAIQCySaKf4AAAAAoBAAAPAAAAAAAAAAAAAAAAAOYEAABkcnMvZG93bnJldi54bWxQ&#10;SwUGAAAAAAQABADzAAAA8wUAAAAA&#10;" fillcolor="white [3201]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422"/>
                        <w:gridCol w:w="653"/>
                      </w:tblGrid>
                      <w:tr w:rsidR="00340315" w:rsidRPr="00340315" w:rsidTr="001D2C85">
                        <w:tc>
                          <w:tcPr>
                            <w:tcW w:w="24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>Small conventional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$1</w:t>
                            </w:r>
                            <w:r w:rsidR="003D3F14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6</w:t>
                            </w:r>
                          </w:p>
                        </w:tc>
                      </w:tr>
                      <w:tr w:rsidR="00340315" w:rsidRPr="00340315" w:rsidTr="001D2C85">
                        <w:tc>
                          <w:tcPr>
                            <w:tcW w:w="24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>Large conventional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22</w:t>
                            </w:r>
                          </w:p>
                        </w:tc>
                      </w:tr>
                      <w:tr w:rsidR="00340315" w:rsidRPr="00340315" w:rsidTr="001D2C85">
                        <w:tc>
                          <w:tcPr>
                            <w:tcW w:w="242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>Wellness box</w:t>
                            </w:r>
                            <w:r w:rsid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D2C85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</w:rPr>
                              <w:t xml:space="preserve">for </w:t>
                            </w:r>
                            <w:r w:rsidR="001D2C85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</w:rPr>
                              <w:t>s</w:t>
                            </w:r>
                            <w:r w:rsidR="001D2C85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</w:rPr>
                              <w:t>enior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$1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C41489" w:rsidRDefault="00C41489"/>
                  </w:txbxContent>
                </v:textbox>
              </v:shape>
            </w:pict>
          </mc:Fallback>
        </mc:AlternateContent>
      </w:r>
      <w:r>
        <w:rPr>
          <w:rFonts w:ascii="Candara" w:hAnsi="Candar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A86C1" wp14:editId="33404DD1">
                <wp:simplePos x="0" y="0"/>
                <wp:positionH relativeFrom="column">
                  <wp:posOffset>3899535</wp:posOffset>
                </wp:positionH>
                <wp:positionV relativeFrom="paragraph">
                  <wp:posOffset>137160</wp:posOffset>
                </wp:positionV>
                <wp:extent cx="2362835" cy="8782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878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085"/>
                              <w:gridCol w:w="990"/>
                            </w:tblGrid>
                            <w:tr w:rsidR="00340315" w:rsidRPr="00340315" w:rsidTr="000F705A">
                              <w:tc>
                                <w:tcPr>
                                  <w:tcW w:w="2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>Small organic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340315" w:rsidRPr="00340315" w:rsidTr="000F705A">
                              <w:tc>
                                <w:tcPr>
                                  <w:tcW w:w="2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>Large organic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340315" w:rsidRPr="00340315" w:rsidTr="000F705A">
                              <w:tc>
                                <w:tcPr>
                                  <w:tcW w:w="20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</w:rPr>
                                    <w:t>Fruit box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340315" w:rsidRPr="001D2C85" w:rsidRDefault="00340315" w:rsidP="00340315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$1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340315" w:rsidRPr="00340315" w:rsidRDefault="00340315" w:rsidP="00340315">
                            <w:pPr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</w:p>
                          <w:p w:rsidR="00C41489" w:rsidRDefault="00C41489" w:rsidP="00F83F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86C1" id="Text Box 5" o:spid="_x0000_s1028" type="#_x0000_t202" style="position:absolute;left:0;text-align:left;margin-left:307.05pt;margin-top:10.8pt;width:186.05pt;height:6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PaVgIAAJ8EAAAOAAAAZHJzL2Uyb0RvYy54bWysVE1vGjEQvVfqf7B8bxYWSChiiWgiqkpR&#10;EolUORuvF1byelzbsEt/fZ+9kKRpT1U5GM+H38y8mdn5dddodlDO12QKPrwYcKaMpLI224J/f1p9&#10;mnLmgzCl0GRUwY/K8+vFxw/z1s5UTjvSpXIMIMbPWlvwXQh2lmVe7lQj/AVZZWCsyDUiQHTbrHSi&#10;BXqjs3wwuMxacqV1JJX30N72Rr5I+FWlZHioKq8C0wVHbiGdLp2beGaLuZhtnbC7Wp7SEP+QRSNq&#10;g6AvULciCLZ39R9QTS0dearChaQmo6qqpUo1oJrh4F01652wKtUCcrx9ocn/P1h5f3h0rC4LPuHM&#10;iAYtelJdYF+oY5PITmv9DE5rC7fQQY0un/Ueylh0V7km/qMcBjt4Pr5wG8EklPnoMp+OEETCNr2a&#10;5oMEn72+ts6Hr4oaFi8Fd+hdolQc7nxAJnA9u8RgnnRdrmqtk3D0N9qxg0CbMR0ltZxp4QOUBV+l&#10;X0waEL8904a1Bb8cTQYpkqGI1/tpE3FVGqFT/EhFX3K8hW7TJeLyMx0bKo9gyVE/Zd7KVY1S7pDH&#10;o3AYKxCDVQkPOCpNiEynG2c7cj//po/+6DasnLUY04L7H3vhFMr7ZjAHn4fjcZzrJIwnVzkE99ay&#10;eWsx++aGQNEQS2llukb/oM/XylHzjI1axqgwCSMRu+DhfL0J/fJgI6VaLpMTJtmKcGfWVkboyFts&#10;1FP3LJw9dTNgDu7pPNBi9q6pvW98aWi5D1TVqeOR555V9C4K2ILUxdPGxjV7Kyev1+/K4hcAAAD/&#10;/wMAUEsDBBQABgAIAAAAIQCKWItf4gAAAAoBAAAPAAAAZHJzL2Rvd25yZXYueG1sTI9RS8MwFIXf&#10;Bf9DuIJvLm3RstamQ0TRgWWuE3zNmmtbbW5Kkq11v974pI+X83HOd4vVrAd2ROt6QwLiRQQMqTGq&#10;p1bA2+7xagnMeUlKDoZQwDc6WJXnZ4XMlZloi8fatyyUkMulgM77MefcNR1q6RZmRArZh7Fa+nDa&#10;lisrp1CuB55EUcq17CksdHLE+w6br/qgBbxP9ZPdrNefr+Nzddqc6uoFHyohLi/mu1tgHmf/B8Ov&#10;flCHMjjtzYGUY4OANL6OAyogiVNgAciWaQJsH8ibLANeFvz/C+UPAAAA//8DAFBLAQItABQABgAI&#10;AAAAIQC2gziS/gAAAOEBAAATAAAAAAAAAAAAAAAAAAAAAABbQ29udGVudF9UeXBlc10ueG1sUEsB&#10;Ai0AFAAGAAgAAAAhADj9If/WAAAAlAEAAAsAAAAAAAAAAAAAAAAALwEAAF9yZWxzLy5yZWxzUEsB&#10;Ai0AFAAGAAgAAAAhAKK3g9pWAgAAnwQAAA4AAAAAAAAAAAAAAAAALgIAAGRycy9lMm9Eb2MueG1s&#10;UEsBAi0AFAAGAAgAAAAhAIpYi1/iAAAACgEAAA8AAAAAAAAAAAAAAAAAsAQAAGRycy9kb3ducmV2&#10;LnhtbFBLBQYAAAAABAAEAPMAAAC/BQAAAAA=&#10;" fillcolor="window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085"/>
                        <w:gridCol w:w="990"/>
                      </w:tblGrid>
                      <w:tr w:rsidR="00340315" w:rsidRPr="00340315" w:rsidTr="000F705A">
                        <w:tc>
                          <w:tcPr>
                            <w:tcW w:w="2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>Small organic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30</w:t>
                            </w:r>
                          </w:p>
                        </w:tc>
                      </w:tr>
                      <w:tr w:rsidR="00340315" w:rsidRPr="00340315" w:rsidTr="000F705A">
                        <w:tc>
                          <w:tcPr>
                            <w:tcW w:w="2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>Large organic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40</w:t>
                            </w:r>
                          </w:p>
                        </w:tc>
                      </w:tr>
                      <w:tr w:rsidR="00340315" w:rsidRPr="00340315" w:rsidTr="000F705A">
                        <w:tc>
                          <w:tcPr>
                            <w:tcW w:w="20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</w:rPr>
                              <w:t>Fruit box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340315" w:rsidRPr="001D2C85" w:rsidRDefault="00340315" w:rsidP="00340315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$1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340315" w:rsidRPr="00340315" w:rsidRDefault="00340315" w:rsidP="00340315">
                      <w:pPr>
                        <w:rPr>
                          <w:rFonts w:asciiTheme="minorHAnsi" w:eastAsiaTheme="minorHAnsi" w:hAnsiTheme="minorHAnsi" w:cstheme="minorBidi"/>
                        </w:rPr>
                      </w:pPr>
                    </w:p>
                    <w:p w:rsidR="00C41489" w:rsidRDefault="00C41489" w:rsidP="00F83F45"/>
                  </w:txbxContent>
                </v:textbox>
              </v:shape>
            </w:pict>
          </mc:Fallback>
        </mc:AlternateContent>
      </w:r>
      <w:r w:rsidR="00385A64">
        <w:rPr>
          <w:rFonts w:ascii="Candara" w:hAnsi="Candara" w:cs="Arial"/>
          <w:b/>
          <w:sz w:val="36"/>
          <w:szCs w:val="36"/>
        </w:rPr>
        <w:t>Price:</w:t>
      </w:r>
    </w:p>
    <w:p w:rsidR="00F83F45" w:rsidRDefault="00F83F45" w:rsidP="00B84E66">
      <w:pPr>
        <w:pStyle w:val="BodyText"/>
        <w:spacing w:after="0" w:line="520" w:lineRule="exact"/>
        <w:rPr>
          <w:rFonts w:ascii="Candara" w:hAnsi="Candara" w:cs="Arial"/>
          <w:b/>
          <w:sz w:val="36"/>
          <w:szCs w:val="36"/>
        </w:rPr>
      </w:pPr>
    </w:p>
    <w:p w:rsidR="00F83F45" w:rsidRPr="001D2C85" w:rsidRDefault="00F83F45" w:rsidP="00B84E66">
      <w:pPr>
        <w:pStyle w:val="BodyText"/>
        <w:spacing w:after="0" w:line="520" w:lineRule="exact"/>
        <w:rPr>
          <w:rFonts w:ascii="Candara" w:hAnsi="Candara" w:cs="Arial"/>
          <w:b/>
          <w:sz w:val="28"/>
          <w:szCs w:val="36"/>
        </w:rPr>
      </w:pPr>
    </w:p>
    <w:p w:rsidR="00B84E66" w:rsidRPr="00361113" w:rsidRDefault="00B84E66" w:rsidP="002627E7">
      <w:pPr>
        <w:spacing w:after="0" w:line="260" w:lineRule="exac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05949">
        <w:rPr>
          <w:rFonts w:asciiTheme="minorHAnsi" w:hAnsiTheme="minorHAnsi" w:cstheme="minorHAnsi"/>
          <w:sz w:val="28"/>
          <w:szCs w:val="28"/>
        </w:rPr>
        <w:t xml:space="preserve">If you wish to </w:t>
      </w:r>
      <w:r w:rsidR="00892179">
        <w:rPr>
          <w:rFonts w:asciiTheme="minorHAnsi" w:hAnsiTheme="minorHAnsi" w:cstheme="minorHAnsi"/>
          <w:sz w:val="28"/>
          <w:szCs w:val="28"/>
        </w:rPr>
        <w:t>buy a Food Box</w:t>
      </w:r>
      <w:r w:rsidRPr="00805949">
        <w:rPr>
          <w:rFonts w:asciiTheme="minorHAnsi" w:hAnsiTheme="minorHAnsi" w:cstheme="minorHAnsi"/>
          <w:sz w:val="28"/>
          <w:szCs w:val="28"/>
        </w:rPr>
        <w:t xml:space="preserve"> please pay </w:t>
      </w:r>
      <w:r w:rsidRPr="00805949">
        <w:rPr>
          <w:rFonts w:asciiTheme="minorHAnsi" w:hAnsiTheme="minorHAnsi" w:cstheme="minorHAnsi"/>
          <w:b/>
          <w:sz w:val="28"/>
          <w:szCs w:val="28"/>
        </w:rPr>
        <w:t>two weeks before the delivery date</w:t>
      </w:r>
      <w:r w:rsidRPr="0080594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05949" w:rsidRPr="00561308" w:rsidRDefault="00805949" w:rsidP="00561308">
      <w:pPr>
        <w:spacing w:after="0" w:line="260" w:lineRule="exact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0222FD" w:rsidRPr="00361113" w:rsidRDefault="000222FD" w:rsidP="00361113">
      <w:pPr>
        <w:spacing w:after="0" w:line="26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05949">
        <w:rPr>
          <w:rFonts w:asciiTheme="minorHAnsi" w:hAnsiTheme="minorHAnsi" w:cstheme="minorHAnsi"/>
          <w:b/>
          <w:sz w:val="28"/>
          <w:szCs w:val="28"/>
        </w:rPr>
        <w:t xml:space="preserve">For more information: Please call </w:t>
      </w:r>
      <w:r w:rsidR="00361113" w:rsidRPr="00361113">
        <w:rPr>
          <w:rFonts w:asciiTheme="minorHAnsi" w:hAnsiTheme="minorHAnsi" w:cstheme="minorHAnsi"/>
          <w:b/>
          <w:sz w:val="32"/>
          <w:szCs w:val="32"/>
        </w:rPr>
        <w:t xml:space="preserve">(416) 493-3333 </w:t>
      </w:r>
      <w:r w:rsidRPr="00361113">
        <w:rPr>
          <w:rFonts w:asciiTheme="minorHAnsi" w:hAnsiTheme="minorHAnsi" w:cstheme="minorHAnsi"/>
          <w:b/>
          <w:sz w:val="32"/>
          <w:szCs w:val="32"/>
        </w:rPr>
        <w:t xml:space="preserve">ext. </w:t>
      </w:r>
      <w:r w:rsidR="00292F6C" w:rsidRPr="00361113">
        <w:rPr>
          <w:rFonts w:asciiTheme="minorHAnsi" w:hAnsiTheme="minorHAnsi" w:cstheme="minorHAnsi"/>
          <w:b/>
          <w:sz w:val="32"/>
          <w:szCs w:val="32"/>
        </w:rPr>
        <w:t>3</w:t>
      </w:r>
      <w:r w:rsidR="00971A99">
        <w:rPr>
          <w:rFonts w:asciiTheme="minorHAnsi" w:hAnsiTheme="minorHAnsi" w:cstheme="minorHAnsi"/>
          <w:b/>
          <w:sz w:val="32"/>
          <w:szCs w:val="32"/>
        </w:rPr>
        <w:t>2</w:t>
      </w:r>
      <w:r w:rsidR="00292F6C" w:rsidRPr="00361113">
        <w:rPr>
          <w:rFonts w:asciiTheme="minorHAnsi" w:hAnsiTheme="minorHAnsi" w:cstheme="minorHAnsi"/>
          <w:b/>
          <w:sz w:val="32"/>
          <w:szCs w:val="32"/>
        </w:rPr>
        <w:t>5</w:t>
      </w:r>
    </w:p>
    <w:p w:rsidR="00805949" w:rsidRPr="00805949" w:rsidRDefault="00805949" w:rsidP="00361113">
      <w:pPr>
        <w:spacing w:after="0" w:line="26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61113" w:rsidRDefault="000222FD" w:rsidP="00361113">
      <w:pPr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</w:rPr>
      </w:pPr>
      <w:r w:rsidRPr="00805949">
        <w:rPr>
          <w:rFonts w:asciiTheme="minorHAnsi" w:hAnsiTheme="minorHAnsi" w:cstheme="minorHAnsi"/>
        </w:rPr>
        <w:t xml:space="preserve">The Good Food Box is a project of </w:t>
      </w:r>
      <w:proofErr w:type="spellStart"/>
      <w:r w:rsidRPr="00805949">
        <w:rPr>
          <w:rFonts w:asciiTheme="minorHAnsi" w:hAnsiTheme="minorHAnsi" w:cstheme="minorHAnsi"/>
        </w:rPr>
        <w:t>FoodShare</w:t>
      </w:r>
      <w:proofErr w:type="spellEnd"/>
      <w:r w:rsidRPr="00805949">
        <w:rPr>
          <w:rFonts w:asciiTheme="minorHAnsi" w:hAnsiTheme="minorHAnsi" w:cstheme="minorHAnsi"/>
        </w:rPr>
        <w:t xml:space="preserve"> Toronto whose mission it is to work with communities</w:t>
      </w:r>
    </w:p>
    <w:p w:rsidR="000222FD" w:rsidRPr="00805949" w:rsidRDefault="000222FD" w:rsidP="00361113">
      <w:pPr>
        <w:pBdr>
          <w:bottom w:val="single" w:sz="6" w:space="1" w:color="auto"/>
        </w:pBdr>
        <w:spacing w:after="0"/>
        <w:jc w:val="center"/>
        <w:rPr>
          <w:rFonts w:asciiTheme="minorHAnsi" w:hAnsiTheme="minorHAnsi" w:cstheme="minorHAnsi"/>
        </w:rPr>
      </w:pPr>
      <w:r w:rsidRPr="00805949">
        <w:rPr>
          <w:rFonts w:asciiTheme="minorHAnsi" w:hAnsiTheme="minorHAnsi" w:cstheme="minorHAnsi"/>
        </w:rPr>
        <w:t xml:space="preserve"> to improve access to affordable and healthy food</w:t>
      </w:r>
      <w:r w:rsidRPr="00805949">
        <w:rPr>
          <w:rFonts w:asciiTheme="minorHAnsi" w:hAnsiTheme="minorHAnsi" w:cstheme="minorHAnsi"/>
          <w:lang w:eastAsia="zh-TW"/>
        </w:rPr>
        <w:t>.</w:t>
      </w:r>
    </w:p>
    <w:p w:rsidR="00C71154" w:rsidRPr="00C71154" w:rsidRDefault="00C71154" w:rsidP="00C71154">
      <w:pPr>
        <w:pBdr>
          <w:bottom w:val="single" w:sz="6" w:space="1" w:color="auto"/>
        </w:pBdr>
        <w:spacing w:after="0"/>
        <w:rPr>
          <w:rFonts w:ascii="Candara" w:hAnsi="Candara" w:cs="Arial"/>
          <w:sz w:val="16"/>
          <w:szCs w:val="16"/>
        </w:rPr>
      </w:pPr>
    </w:p>
    <w:p w:rsidR="00561308" w:rsidRPr="00561308" w:rsidRDefault="00561308" w:rsidP="000B0B69">
      <w:pPr>
        <w:spacing w:after="0" w:line="400" w:lineRule="exact"/>
        <w:rPr>
          <w:rFonts w:ascii="Candara" w:hAnsi="Candara" w:cs="Arial"/>
          <w:bCs/>
          <w:sz w:val="16"/>
          <w:szCs w:val="16"/>
          <w:highlight w:val="yellow"/>
          <w:lang w:eastAsia="zh-TW"/>
        </w:rPr>
      </w:pPr>
    </w:p>
    <w:p w:rsidR="00561308" w:rsidRPr="00EC6F02" w:rsidRDefault="00127766" w:rsidP="00561308">
      <w:pPr>
        <w:spacing w:after="0" w:line="400" w:lineRule="exact"/>
        <w:jc w:val="center"/>
        <w:rPr>
          <w:rFonts w:ascii="Candara" w:hAnsi="Candara" w:cs="Arial"/>
          <w:bCs/>
          <w:sz w:val="28"/>
          <w:szCs w:val="28"/>
          <w:highlight w:val="yellow"/>
          <w:lang w:eastAsia="zh-TW"/>
        </w:rPr>
      </w:pPr>
      <w:r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 xml:space="preserve"> </w:t>
      </w:r>
      <w:r w:rsidR="00914C7A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 </w:t>
      </w:r>
      <w:r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 xml:space="preserve"> </w:t>
      </w:r>
      <w:r w:rsidRPr="00EC6F02">
        <w:rPr>
          <w:rFonts w:ascii="Candara" w:hAnsi="Candara" w:cs="Arial"/>
          <w:bCs/>
          <w:sz w:val="40"/>
          <w:szCs w:val="28"/>
          <w:highlight w:val="yellow"/>
          <w:lang w:eastAsia="zh-TW"/>
        </w:rPr>
        <w:t>11</w:t>
      </w:r>
      <w:r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月</w:t>
      </w:r>
      <w:bookmarkStart w:id="0" w:name="_GoBack"/>
      <w:bookmarkEnd w:id="0"/>
      <w:r w:rsidR="002627E7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18 </w:t>
      </w:r>
      <w:r w:rsidR="002627E7"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日</w:t>
      </w:r>
      <w:r w:rsidR="001D2C85"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;</w:t>
      </w:r>
      <w:r w:rsidR="001D2C85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 </w:t>
      </w:r>
      <w:r w:rsidRPr="00EC6F02">
        <w:rPr>
          <w:rFonts w:ascii="Candara" w:hAnsi="Candara" w:cs="Arial"/>
          <w:bCs/>
          <w:sz w:val="40"/>
          <w:szCs w:val="28"/>
          <w:highlight w:val="yellow"/>
          <w:lang w:eastAsia="zh-TW"/>
        </w:rPr>
        <w:t>12</w:t>
      </w:r>
      <w:r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月</w:t>
      </w:r>
      <w:r w:rsidR="00914C7A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>2</w:t>
      </w:r>
      <w:bookmarkStart w:id="1" w:name="_Hlk83373812"/>
      <w:r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日</w:t>
      </w:r>
      <w:bookmarkEnd w:id="1"/>
      <w:r w:rsidR="002627E7"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,</w:t>
      </w:r>
      <w:r w:rsidR="002627E7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 16</w:t>
      </w:r>
      <w:r w:rsidR="002627E7" w:rsidRPr="00EC6F02">
        <w:rPr>
          <w:rFonts w:ascii="Candara" w:hAnsi="Candara" w:cs="Arial" w:hint="eastAsia"/>
          <w:bCs/>
          <w:sz w:val="32"/>
          <w:szCs w:val="28"/>
          <w:highlight w:val="yellow"/>
          <w:lang w:eastAsia="zh-TW"/>
        </w:rPr>
        <w:t>日</w:t>
      </w:r>
      <w:r w:rsidR="003A56C0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 </w:t>
      </w:r>
      <w:r w:rsidR="00C41489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 </w:t>
      </w:r>
      <w:r w:rsidR="004F07E5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>(</w:t>
      </w:r>
      <w:r w:rsidR="004F07E5" w:rsidRPr="00EC6F02">
        <w:rPr>
          <w:rFonts w:ascii="Microsoft YaHei" w:eastAsia="Microsoft YaHei" w:hAnsi="Microsoft YaHei" w:cs="Microsoft YaHei" w:hint="eastAsia"/>
          <w:sz w:val="32"/>
          <w:szCs w:val="28"/>
          <w:highlight w:val="yellow"/>
          <w:lang w:eastAsia="zh-CN"/>
        </w:rPr>
        <w:t>星期四)</w:t>
      </w:r>
      <w:r w:rsidR="00561308" w:rsidRPr="00EC6F02">
        <w:rPr>
          <w:rFonts w:ascii="Candara" w:hAnsi="Candara" w:cs="Arial"/>
          <w:bCs/>
          <w:sz w:val="32"/>
          <w:szCs w:val="28"/>
          <w:highlight w:val="yellow"/>
          <w:lang w:eastAsia="zh-TW"/>
        </w:rPr>
        <w:t xml:space="preserve"> </w:t>
      </w:r>
    </w:p>
    <w:p w:rsidR="000B0B69" w:rsidRDefault="000B0B69" w:rsidP="000B0B69">
      <w:pPr>
        <w:pStyle w:val="BodyText"/>
        <w:spacing w:after="0" w:line="240" w:lineRule="auto"/>
        <w:rPr>
          <w:rFonts w:asciiTheme="minorHAnsi" w:hAnsiTheme="minorHAnsi" w:cstheme="minorHAnsi"/>
          <w:b/>
          <w:sz w:val="32"/>
          <w:szCs w:val="32"/>
          <w:lang w:eastAsia="zh-TW"/>
        </w:rPr>
      </w:pPr>
      <w:r>
        <w:rPr>
          <w:rFonts w:asciiTheme="minorHAnsi" w:hAnsiTheme="minorHAnsi" w:cstheme="minorHAnsi"/>
          <w:b/>
          <w:sz w:val="32"/>
          <w:szCs w:val="32"/>
          <w:lang w:eastAsia="zh-TW"/>
        </w:rPr>
        <w:t>選購</w:t>
      </w:r>
      <w:r>
        <w:rPr>
          <w:rFonts w:asciiTheme="minorHAnsi" w:hAnsiTheme="minorHAnsi" w:cstheme="minorHAnsi" w:hint="eastAsia"/>
          <w:b/>
          <w:sz w:val="32"/>
          <w:szCs w:val="32"/>
          <w:lang w:eastAsia="zh-TW"/>
        </w:rPr>
        <w:t>新鮮蔬果</w:t>
      </w:r>
      <w:r>
        <w:rPr>
          <w:rFonts w:asciiTheme="minorHAnsi" w:hAnsiTheme="minorHAnsi" w:cstheme="minorHAnsi"/>
          <w:b/>
          <w:sz w:val="32"/>
          <w:szCs w:val="32"/>
          <w:lang w:eastAsia="zh-TW"/>
        </w:rPr>
        <w:t>，價錢由</w:t>
      </w:r>
      <w:r w:rsidRPr="00361113">
        <w:rPr>
          <w:rFonts w:asciiTheme="minorHAnsi" w:hAnsiTheme="minorHAnsi" w:cstheme="minorHAnsi"/>
          <w:b/>
          <w:sz w:val="32"/>
          <w:szCs w:val="32"/>
          <w:lang w:eastAsia="zh-TW"/>
        </w:rPr>
        <w:t xml:space="preserve"> $1.00</w:t>
      </w:r>
      <w:r>
        <w:rPr>
          <w:rFonts w:asciiTheme="minorHAnsi" w:hAnsiTheme="minorHAnsi" w:cstheme="minorHAnsi"/>
          <w:b/>
          <w:sz w:val="32"/>
          <w:szCs w:val="32"/>
          <w:lang w:eastAsia="zh-TW"/>
        </w:rPr>
        <w:t>起</w:t>
      </w:r>
    </w:p>
    <w:p w:rsidR="000B0B69" w:rsidRPr="00385A64" w:rsidRDefault="000B0B69" w:rsidP="000B0B69">
      <w:pPr>
        <w:pStyle w:val="BodyText"/>
        <w:spacing w:after="0" w:line="240" w:lineRule="auto"/>
        <w:rPr>
          <w:rFonts w:asciiTheme="minorHAnsi" w:hAnsiTheme="minorHAnsi" w:cstheme="minorHAnsi"/>
          <w:sz w:val="24"/>
          <w:szCs w:val="24"/>
          <w:lang w:eastAsia="zh-TW"/>
        </w:rPr>
      </w:pPr>
      <w:r>
        <w:rPr>
          <w:rFonts w:asciiTheme="minorHAnsi" w:hAnsiTheme="minorHAnsi" w:cstheme="minorHAnsi"/>
          <w:sz w:val="24"/>
          <w:szCs w:val="24"/>
          <w:lang w:eastAsia="zh-TW"/>
        </w:rPr>
        <w:t>或</w:t>
      </w:r>
    </w:p>
    <w:p w:rsidR="000B0B69" w:rsidRDefault="000B0B69" w:rsidP="000B0B69">
      <w:pPr>
        <w:pStyle w:val="BodyText"/>
        <w:tabs>
          <w:tab w:val="left" w:pos="486"/>
          <w:tab w:val="left" w:pos="1066"/>
          <w:tab w:val="center" w:pos="5832"/>
        </w:tabs>
        <w:spacing w:after="0" w:line="240" w:lineRule="auto"/>
        <w:jc w:val="left"/>
        <w:rPr>
          <w:rFonts w:asciiTheme="minorHAnsi" w:hAnsiTheme="minorHAnsi" w:cstheme="minorHAnsi"/>
          <w:b/>
          <w:sz w:val="32"/>
          <w:szCs w:val="32"/>
          <w:lang w:eastAsia="zh-TW"/>
        </w:rPr>
      </w:pPr>
      <w:r>
        <w:rPr>
          <w:rFonts w:asciiTheme="minorHAnsi" w:hAnsiTheme="minorHAnsi" w:cstheme="minorHAnsi"/>
          <w:b/>
          <w:sz w:val="32"/>
          <w:szCs w:val="32"/>
          <w:lang w:eastAsia="zh-TW"/>
        </w:rPr>
        <w:tab/>
      </w:r>
      <w:r>
        <w:rPr>
          <w:rFonts w:asciiTheme="minorHAnsi" w:hAnsiTheme="minorHAnsi" w:cstheme="minorHAnsi"/>
          <w:b/>
          <w:sz w:val="32"/>
          <w:szCs w:val="32"/>
          <w:lang w:eastAsia="zh-TW"/>
        </w:rPr>
        <w:tab/>
      </w:r>
      <w:r>
        <w:rPr>
          <w:rFonts w:asciiTheme="minorHAnsi" w:hAnsiTheme="minorHAnsi" w:cstheme="minorHAnsi"/>
          <w:b/>
          <w:sz w:val="32"/>
          <w:szCs w:val="32"/>
          <w:lang w:eastAsia="zh-TW"/>
        </w:rPr>
        <w:tab/>
      </w:r>
      <w:r>
        <w:rPr>
          <w:rFonts w:asciiTheme="minorHAnsi" w:hAnsiTheme="minorHAnsi" w:cstheme="minorHAnsi"/>
          <w:b/>
          <w:sz w:val="32"/>
          <w:szCs w:val="32"/>
          <w:lang w:eastAsia="zh-TW"/>
        </w:rPr>
        <w:t>於</w:t>
      </w:r>
      <w:proofErr w:type="spellStart"/>
      <w:r w:rsidR="00007342">
        <w:rPr>
          <w:rFonts w:asciiTheme="minorHAnsi" w:hAnsiTheme="minorHAnsi" w:cstheme="minorHAnsi"/>
          <w:b/>
          <w:sz w:val="32"/>
          <w:szCs w:val="32"/>
          <w:lang w:eastAsia="zh-TW"/>
        </w:rPr>
        <w:t>SPLC</w:t>
      </w:r>
      <w:r w:rsidR="00A10809" w:rsidRPr="00A10809">
        <w:rPr>
          <w:rFonts w:ascii="Microsoft JhengHei" w:eastAsia="Microsoft JhengHei" w:hAnsi="Microsoft JhengHei" w:cs="Microsoft JhengHei" w:hint="eastAsia"/>
          <w:b/>
          <w:color w:val="000000"/>
          <w:sz w:val="32"/>
          <w:szCs w:val="44"/>
        </w:rPr>
        <w:t>耆樂中心</w:t>
      </w:r>
      <w:proofErr w:type="spellEnd"/>
      <w:r>
        <w:rPr>
          <w:rFonts w:asciiTheme="minorHAnsi" w:hAnsiTheme="minorHAnsi" w:cstheme="minorHAnsi"/>
          <w:b/>
          <w:sz w:val="32"/>
          <w:szCs w:val="32"/>
          <w:lang w:eastAsia="zh-TW"/>
        </w:rPr>
        <w:t>購買蔬果盒</w:t>
      </w:r>
    </w:p>
    <w:p w:rsidR="000B0B69" w:rsidRPr="00361113" w:rsidRDefault="000B0B69" w:rsidP="000B0B69">
      <w:pPr>
        <w:pStyle w:val="BodyText"/>
        <w:spacing w:after="0" w:line="520" w:lineRule="exact"/>
        <w:rPr>
          <w:rFonts w:asciiTheme="minorHAnsi" w:hAnsiTheme="minorHAnsi" w:cstheme="minorHAnsi"/>
          <w:b/>
          <w:sz w:val="32"/>
          <w:szCs w:val="32"/>
          <w:lang w:eastAsia="zh-TW"/>
        </w:rPr>
      </w:pPr>
      <w:r>
        <w:rPr>
          <w:rFonts w:asciiTheme="minorHAnsi" w:hAnsiTheme="minorHAnsi" w:cstheme="minorHAnsi"/>
          <w:b/>
          <w:sz w:val="32"/>
          <w:szCs w:val="32"/>
          <w:lang w:eastAsia="zh-TW"/>
        </w:rPr>
        <w:t>地點︰</w:t>
      </w:r>
      <w:r w:rsidRPr="00385A64">
        <w:rPr>
          <w:rFonts w:asciiTheme="minorHAnsi" w:hAnsiTheme="minorHAnsi" w:cstheme="minorHAnsi"/>
          <w:b/>
          <w:sz w:val="32"/>
          <w:szCs w:val="32"/>
          <w:lang w:eastAsia="zh-TW"/>
        </w:rPr>
        <w:t>3333 Finch Ave. E</w:t>
      </w:r>
      <w:r w:rsidR="00A10809">
        <w:rPr>
          <w:rFonts w:asciiTheme="minorHAnsi" w:hAnsiTheme="minorHAnsi" w:cstheme="minorHAnsi"/>
          <w:b/>
          <w:sz w:val="32"/>
          <w:szCs w:val="32"/>
          <w:lang w:eastAsia="zh-TW"/>
        </w:rPr>
        <w:t>ast</w:t>
      </w:r>
    </w:p>
    <w:p w:rsidR="000B0B69" w:rsidRDefault="001D2C85" w:rsidP="000B0B69">
      <w:pPr>
        <w:pStyle w:val="BodyText"/>
        <w:spacing w:after="0" w:line="520" w:lineRule="exact"/>
        <w:ind w:firstLine="720"/>
        <w:jc w:val="left"/>
        <w:rPr>
          <w:rFonts w:ascii="Candara" w:hAnsi="Candara" w:cs="Arial"/>
          <w:b/>
          <w:sz w:val="36"/>
          <w:szCs w:val="36"/>
          <w:lang w:eastAsia="zh-TW"/>
        </w:rPr>
      </w:pPr>
      <w:r>
        <w:rPr>
          <w:rFonts w:ascii="Candara" w:hAnsi="Candar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1EF728" wp14:editId="45FC7A0B">
                <wp:simplePos x="0" y="0"/>
                <wp:positionH relativeFrom="column">
                  <wp:posOffset>1137920</wp:posOffset>
                </wp:positionH>
                <wp:positionV relativeFrom="paragraph">
                  <wp:posOffset>138430</wp:posOffset>
                </wp:positionV>
                <wp:extent cx="2517140" cy="863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7140" cy="86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705" w:type="dxa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602"/>
                              <w:gridCol w:w="1103"/>
                            </w:tblGrid>
                            <w:tr w:rsidR="005D040A" w:rsidRPr="005D040A" w:rsidTr="001D2C85">
                              <w:tc>
                                <w:tcPr>
                                  <w:tcW w:w="2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小盒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$1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5D040A" w:rsidRPr="005D040A" w:rsidTr="001D2C85">
                              <w:tc>
                                <w:tcPr>
                                  <w:tcW w:w="2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大盒</w:t>
                                  </w:r>
                                  <w:r w:rsidRPr="001D2C85"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sz w:val="24"/>
                                      <w:szCs w:val="20"/>
                                    </w:rPr>
                                    <w:t xml:space="preserve"> (</w:t>
                                  </w: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家庭裝</w:t>
                                  </w:r>
                                  <w:r w:rsidRPr="001D2C85">
                                    <w:rPr>
                                      <w:rFonts w:asciiTheme="minorHAnsi" w:eastAsia="Times New Roman" w:hAnsiTheme="minorHAnsi" w:cs="Arial"/>
                                      <w:color w:val="000000"/>
                                      <w:sz w:val="24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5D040A" w:rsidRPr="005D040A" w:rsidTr="001D2C85">
                              <w:tc>
                                <w:tcPr>
                                  <w:tcW w:w="260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健康蔬果盒</w:t>
                                  </w: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Cs w:val="20"/>
                                      <w:lang w:eastAsia="zh-TW"/>
                                    </w:rPr>
                                    <w:t>(</w:t>
                                  </w: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Cs w:val="20"/>
                                      <w:lang w:eastAsia="zh-TW"/>
                                    </w:rPr>
                                    <w:t>長者</w:t>
                                  </w: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8"/>
                                      <w:szCs w:val="20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$1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highlight w:val="yellow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C41489" w:rsidRDefault="00C41489" w:rsidP="000B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F728" id="Text Box 6" o:spid="_x0000_s1029" type="#_x0000_t202" style="position:absolute;left:0;text-align:left;margin-left:89.6pt;margin-top:10.9pt;width:198.2pt;height:6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otVAIAAJ8EAAAOAAAAZHJzL2Uyb0RvYy54bWysVF1v2jAUfZ+0/2D5fU2AlnaIULFWTJOq&#10;tlI79dk4Donk+Hq2IWG/fscOtKzb0zQejO+H78c592Z+3bea7ZTzDZmCj85yzpSRVDZmU/Dvz6tP&#10;V5z5IEwpNBlV8L3y/Hrx8cO8szM1ppp0qRxDEONnnS14HYKdZZmXtWqFPyOrDIwVuVYEiG6TlU50&#10;iN7qbJzn06wjV1pHUnkP7e1g5IsUv6qUDA9V5VVguuCoLaTTpXMdz2wxF7ONE7Zu5KEM8Q9VtKIx&#10;SPoa6lYEwbau+SNU20hHnqpwJqnNqKoaqVIP6GaUv+vmqRZWpV4AjrevMPn/F1be7x4da8qCTzkz&#10;ogVFz6oP7Av1bBrR6ayfwenJwi30UIPlo95DGZvuK9fGf7TDYAfO+1dsYzAJ5fhidDk6h0nCdjWd&#10;TPMEfvb22jofvipqWbwU3IG7BKnY3fmASuB6dInJPOmmXDVaJ2Hvb7RjOwGaMR0ldZxp4QOUBV+l&#10;XywaIX57pg3r0PnkIk+ZDMV4g582Ma5KI3TIH6EYWo630K/7BNzkCMeayj1QcjRMmbdy1aCVO9Tx&#10;KBzGCt1jVcIDjkoTMtPhxllN7uff9NEfbMPKWYcxLbj/sRVOob1vBnPweXQeQQ1JOL+4HENwp5b1&#10;qcVs2xsCRCMspZXpGv2DPl4rR+0LNmoZs8IkjETugofj9SYMy4ONlGq5TE6YZCvCnXmyMoaOuEWi&#10;nvsX4eyBzYA5uKfjQIvZO1IH3/jS0HIbqGoS4xHnAVVwFwVsQWLxsLFxzU7l5PX2XVn8AgAA//8D&#10;AFBLAwQUAAYACAAAACEA/GtXq+EAAAAKAQAADwAAAGRycy9kb3ducmV2LnhtbEyPQUvDQBSE74L/&#10;YXmCN7tpIE2N2RQRRQuGalrwus0+k2h2N+xum9hf3+dJj8MMM9/kq0n37IjOd9YImM8iYGhqqzrT&#10;CNhtn26WwHyQRsneGhTwgx5WxeVFLjNlR/OOxyo0jEqMz6SANoQh49zXLWrpZ3ZAQ96ndVoGkq7h&#10;ysmRynXP4yhacC07QwutHPChxfq7OmgBH2P17Dbr9dfb8FKeNqeqfMXHUojrq+n+DljAKfyF4Ref&#10;0KEgpr09GOVZTzq9jSkqIJ7TBQokabIAticnSZfAi5z/v1CcAQAA//8DAFBLAQItABQABgAIAAAA&#10;IQC2gziS/gAAAOEBAAATAAAAAAAAAAAAAAAAAAAAAABbQ29udGVudF9UeXBlc10ueG1sUEsBAi0A&#10;FAAGAAgAAAAhADj9If/WAAAAlAEAAAsAAAAAAAAAAAAAAAAALwEAAF9yZWxzLy5yZWxzUEsBAi0A&#10;FAAGAAgAAAAhAHsAWi1UAgAAnwQAAA4AAAAAAAAAAAAAAAAALgIAAGRycy9lMm9Eb2MueG1sUEsB&#10;Ai0AFAAGAAgAAAAhAPxrV6vhAAAACgEAAA8AAAAAAAAAAAAAAAAArgQAAGRycy9kb3ducmV2Lnht&#10;bFBLBQYAAAAABAAEAPMAAAC8BQAAAAA=&#10;" fillcolor="window" stroked="f" strokeweight=".5pt">
                <v:textbox>
                  <w:txbxContent>
                    <w:tbl>
                      <w:tblPr>
                        <w:tblW w:w="3705" w:type="dxa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602"/>
                        <w:gridCol w:w="1103"/>
                      </w:tblGrid>
                      <w:tr w:rsidR="005D040A" w:rsidRPr="005D040A" w:rsidTr="001D2C85">
                        <w:tc>
                          <w:tcPr>
                            <w:tcW w:w="2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小盒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$1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6</w:t>
                            </w:r>
                          </w:p>
                        </w:tc>
                      </w:tr>
                      <w:tr w:rsidR="005D040A" w:rsidRPr="005D040A" w:rsidTr="001D2C85">
                        <w:tc>
                          <w:tcPr>
                            <w:tcW w:w="2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大盒</w:t>
                            </w:r>
                            <w:r w:rsidRPr="001D2C85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家庭裝</w:t>
                            </w:r>
                            <w:r w:rsidRPr="001D2C85">
                              <w:rPr>
                                <w:rFonts w:asciiTheme="minorHAnsi" w:eastAsia="Times New Roman" w:hAnsiTheme="minorHAnsi" w:cs="Arial"/>
                                <w:color w:val="000000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22</w:t>
                            </w:r>
                          </w:p>
                        </w:tc>
                      </w:tr>
                      <w:tr w:rsidR="005D040A" w:rsidRPr="005D040A" w:rsidTr="001D2C85">
                        <w:tc>
                          <w:tcPr>
                            <w:tcW w:w="260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健康蔬果盒</w:t>
                            </w: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Cs w:val="20"/>
                                <w:lang w:eastAsia="zh-TW"/>
                              </w:rPr>
                              <w:t>(</w:t>
                            </w: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Cs w:val="20"/>
                                <w:lang w:eastAsia="zh-TW"/>
                              </w:rPr>
                              <w:t>長者</w:t>
                            </w: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8"/>
                                <w:szCs w:val="20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$1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highlight w:val="yellow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C41489" w:rsidRDefault="00C41489" w:rsidP="000B0B69"/>
                  </w:txbxContent>
                </v:textbox>
              </v:shape>
            </w:pict>
          </mc:Fallback>
        </mc:AlternateContent>
      </w:r>
      <w:r w:rsidR="005D040A">
        <w:rPr>
          <w:rFonts w:ascii="Candara" w:hAnsi="Candar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2E0E6" wp14:editId="77DA966B">
                <wp:simplePos x="0" y="0"/>
                <wp:positionH relativeFrom="column">
                  <wp:posOffset>3902075</wp:posOffset>
                </wp:positionH>
                <wp:positionV relativeFrom="paragraph">
                  <wp:posOffset>140970</wp:posOffset>
                </wp:positionV>
                <wp:extent cx="3256280" cy="809625"/>
                <wp:effectExtent l="0" t="0" r="127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2535"/>
                              <w:gridCol w:w="1170"/>
                            </w:tblGrid>
                            <w:tr w:rsidR="005D040A" w:rsidRPr="005D040A" w:rsidTr="005D040A">
                              <w:tc>
                                <w:tcPr>
                                  <w:tcW w:w="25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小盒有機蔬果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  <w:t>$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5D040A" w:rsidRPr="005D040A" w:rsidTr="005D040A">
                              <w:tc>
                                <w:tcPr>
                                  <w:tcW w:w="25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大盒有機蔬果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  <w:t>$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5D040A" w:rsidRPr="005D040A" w:rsidTr="005D040A">
                              <w:tc>
                                <w:tcPr>
                                  <w:tcW w:w="25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</w:rPr>
                                  </w:pPr>
                                  <w:r w:rsidRPr="001D2C85">
                                    <w:rPr>
                                      <w:rFonts w:asciiTheme="minorHAnsi" w:eastAsiaTheme="minorEastAsia" w:hAnsiTheme="minorHAnsi" w:cs="Arial" w:hint="eastAsia"/>
                                      <w:color w:val="000000"/>
                                      <w:sz w:val="24"/>
                                      <w:szCs w:val="20"/>
                                      <w:lang w:eastAsia="zh-TW"/>
                                    </w:rPr>
                                    <w:t>水果盒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40A" w:rsidRPr="001D2C85" w:rsidRDefault="005D040A" w:rsidP="005D040A">
                                  <w:pPr>
                                    <w:keepNext/>
                                    <w:keepLines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5"/>
                                    <w:jc w:val="center"/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</w:pPr>
                                  <w:r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  <w:t>$1</w:t>
                                  </w:r>
                                  <w:r w:rsidR="002627E7" w:rsidRPr="001D2C85">
                                    <w:rPr>
                                      <w:rFonts w:ascii="Arial" w:eastAsiaTheme="minorHAnsi" w:hAnsi="Arial" w:cs="Arial"/>
                                      <w:color w:val="000000"/>
                                      <w:sz w:val="24"/>
                                      <w:szCs w:val="20"/>
                                      <w:highlight w:val="yellow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C41489" w:rsidRDefault="00C41489" w:rsidP="000B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2E0E6" id="Text Box 3" o:spid="_x0000_s1030" type="#_x0000_t202" style="position:absolute;left:0;text-align:left;margin-left:307.25pt;margin-top:11.1pt;width:256.4pt;height:6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W5UgIAAJ8EAAAOAAAAZHJzL2Uyb0RvYy54bWysVE1vGjEQvVfqf7B8L8t3CcoS0URUlaIk&#10;EqlyNl5vWMnrcW3DLv31ffYCoWlPVTmY+fKM582bvb5pa832yvmKTM4HvT5nykgqKvOa8+/Pq08z&#10;znwQphCajMr5QXl+s/j44bqxczWkLelCOYYkxs8bm/NtCHaeZV5uVS18j6wycJbkahGgutescKJB&#10;9lpnw35/mjXkCutIKu9hveucfJHyl6WS4bEsvQpM5xxvC+l06dzEM1tci/mrE3ZbyeMzxD+8ohaV&#10;QdFzqjsRBNu56o9UdSUdeSpDT1KdUVlWUqUe0M2g/66b9VZYlXoBON6eYfL/L6182D85VhU5H3Fm&#10;RI0RPas2sC/UslFEp7F+jqC1RVhoYcaUT3YPY2y6LV0d/9EOgx84H87YxmQSxtFwMh3O4JLwzfpX&#10;0+Ekpsneblvnw1dFNYtCzh1mlyAV+3sfutBTSCzmSVfFqtI6KQd/qx3bC4wZ7Cio4UwLH2DM+Sr9&#10;jtV+u6YNa3I+HU36qZKhmK8rpU3MqxKFjvUjFF3LUQrtpk3AjU9wbKg4ACVHHcu8lasKrdzjHU/C&#10;gVboHqsSHnGUmlCZjhJnW3I//2aP8Zg2vJw1oGnO/Y+dcArtfTPgwdVgPI68Tsp48nkIxV16Npce&#10;s6tvCRANsJRWJjHGB30SS0f1CzZqGavCJYxE7ZyHk3gbuuXBRkq1XKYgMNmKcG/WVsbUEbc4qOf2&#10;RTh7nGYADx7oRGgxfzfULjbeNLTcBSqrNPGIc4cqmBIVbEHizHFj45pd6inq7buy+AUAAP//AwBQ&#10;SwMEFAAGAAgAAAAhAJePk6TjAAAACwEAAA8AAABkcnMvZG93bnJldi54bWxMj8FOwzAMhu9IvENk&#10;JG4sbRgblKYTQiCYRLWtIHHNGtMWGqdqsrXb05Od4GbLn35/f7oYTcv22LvGkoR4EgFDKq1uqJLw&#10;8f58dQvMeUVatZZQwgEdLLLzs1Ql2g60wX3hKxZCyCVKQu19l3DuyhqNchPbIYXbl+2N8mHtK657&#10;NYRw03IRRTNuVEPhQ606fKyx/Cl2RsLnULz0q+Xye9295sfVscjf8CmX8vJifLgH5nH0fzCc9IM6&#10;ZMFpa3ekHWslzOLpTUAlCCGAnYBYzK+BbcM0vZsDz1L+v0P2CwAA//8DAFBLAQItABQABgAIAAAA&#10;IQC2gziS/gAAAOEBAAATAAAAAAAAAAAAAAAAAAAAAABbQ29udGVudF9UeXBlc10ueG1sUEsBAi0A&#10;FAAGAAgAAAAhADj9If/WAAAAlAEAAAsAAAAAAAAAAAAAAAAALwEAAF9yZWxzLy5yZWxzUEsBAi0A&#10;FAAGAAgAAAAhAICQhblSAgAAnwQAAA4AAAAAAAAAAAAAAAAALgIAAGRycy9lMm9Eb2MueG1sUEsB&#10;Ai0AFAAGAAgAAAAhAJePk6TjAAAACwEAAA8AAAAAAAAAAAAAAAAArAQAAGRycy9kb3ducmV2Lnht&#10;bFBLBQYAAAAABAAEAPMAAAC8BQAAAAA=&#10;" fillcolor="window" stroked="f" strokeweight=".5pt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2535"/>
                        <w:gridCol w:w="1170"/>
                      </w:tblGrid>
                      <w:tr w:rsidR="005D040A" w:rsidRPr="005D040A" w:rsidTr="005D040A">
                        <w:tc>
                          <w:tcPr>
                            <w:tcW w:w="25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小盒有機蔬果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  <w:t>$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  <w:t>30</w:t>
                            </w:r>
                          </w:p>
                        </w:tc>
                      </w:tr>
                      <w:tr w:rsidR="005D040A" w:rsidRPr="005D040A" w:rsidTr="005D040A">
                        <w:tc>
                          <w:tcPr>
                            <w:tcW w:w="25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大盒有機蔬果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  <w:t>$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  <w:t>40</w:t>
                            </w:r>
                          </w:p>
                        </w:tc>
                      </w:tr>
                      <w:tr w:rsidR="005D040A" w:rsidRPr="005D040A" w:rsidTr="005D040A">
                        <w:tc>
                          <w:tcPr>
                            <w:tcW w:w="25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</w:rPr>
                            </w:pPr>
                            <w:r w:rsidRPr="001D2C85">
                              <w:rPr>
                                <w:rFonts w:asciiTheme="minorHAnsi" w:eastAsiaTheme="minorEastAsia" w:hAnsiTheme="minorHAnsi" w:cs="Arial" w:hint="eastAsia"/>
                                <w:color w:val="000000"/>
                                <w:sz w:val="24"/>
                                <w:szCs w:val="20"/>
                                <w:lang w:eastAsia="zh-TW"/>
                              </w:rPr>
                              <w:t>水果盒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40A" w:rsidRPr="001D2C85" w:rsidRDefault="005D040A" w:rsidP="005D040A">
                            <w:pPr>
                              <w:keepNext/>
                              <w:keepLine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"/>
                              <w:jc w:val="center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</w:pPr>
                            <w:r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  <w:t>$1</w:t>
                            </w:r>
                            <w:r w:rsidR="002627E7" w:rsidRPr="001D2C85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0"/>
                                <w:highlight w:val="yellow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C41489" w:rsidRDefault="00C41489" w:rsidP="000B0B69"/>
                  </w:txbxContent>
                </v:textbox>
              </v:shape>
            </w:pict>
          </mc:Fallback>
        </mc:AlternateContent>
      </w:r>
      <w:r w:rsidR="000B0B69">
        <w:rPr>
          <w:rFonts w:ascii="Candara" w:hAnsi="Candara" w:cs="Arial"/>
          <w:b/>
          <w:sz w:val="36"/>
          <w:szCs w:val="36"/>
          <w:lang w:eastAsia="zh-TW"/>
        </w:rPr>
        <w:t>價錢</w:t>
      </w:r>
      <w:r w:rsidR="000B0B69">
        <w:rPr>
          <w:rFonts w:ascii="Candara" w:hAnsi="Candara" w:cs="Arial" w:hint="eastAsia"/>
          <w:b/>
          <w:sz w:val="36"/>
          <w:szCs w:val="36"/>
          <w:lang w:eastAsia="zh-TW"/>
        </w:rPr>
        <w:t xml:space="preserve"> </w:t>
      </w:r>
      <w:r w:rsidR="000B0B69">
        <w:rPr>
          <w:rFonts w:ascii="Candara" w:hAnsi="Candara" w:cs="Arial"/>
          <w:b/>
          <w:sz w:val="36"/>
          <w:szCs w:val="36"/>
          <w:lang w:eastAsia="zh-TW"/>
        </w:rPr>
        <w:t>:</w:t>
      </w:r>
    </w:p>
    <w:p w:rsidR="000B0B69" w:rsidRDefault="000B0B69" w:rsidP="000B0B69">
      <w:pPr>
        <w:pStyle w:val="BodyText"/>
        <w:spacing w:after="0" w:line="520" w:lineRule="exact"/>
        <w:rPr>
          <w:rFonts w:ascii="Candara" w:hAnsi="Candara" w:cs="Arial"/>
          <w:b/>
          <w:sz w:val="36"/>
          <w:szCs w:val="36"/>
          <w:lang w:eastAsia="zh-TW"/>
        </w:rPr>
      </w:pPr>
    </w:p>
    <w:p w:rsidR="000B0B69" w:rsidRDefault="000B0B69" w:rsidP="000B0B69">
      <w:pPr>
        <w:pStyle w:val="BodyText"/>
        <w:spacing w:after="0" w:line="520" w:lineRule="exact"/>
        <w:rPr>
          <w:rFonts w:ascii="Candara" w:hAnsi="Candara" w:cs="Arial"/>
          <w:b/>
          <w:sz w:val="36"/>
          <w:szCs w:val="36"/>
          <w:lang w:eastAsia="zh-TW"/>
        </w:rPr>
      </w:pPr>
    </w:p>
    <w:p w:rsidR="001D2C85" w:rsidRDefault="001D2C85" w:rsidP="000B0B69">
      <w:pPr>
        <w:pStyle w:val="BodyText"/>
        <w:spacing w:after="0" w:line="520" w:lineRule="exact"/>
        <w:rPr>
          <w:rFonts w:ascii="Candara" w:hAnsi="Candara" w:cs="Arial"/>
          <w:b/>
          <w:sz w:val="36"/>
          <w:szCs w:val="36"/>
          <w:lang w:eastAsia="zh-TW"/>
        </w:rPr>
      </w:pPr>
    </w:p>
    <w:p w:rsidR="000B0B69" w:rsidRPr="00375A25" w:rsidRDefault="000B0B69" w:rsidP="000B0B69">
      <w:pPr>
        <w:spacing w:after="0" w:line="260" w:lineRule="exact"/>
        <w:rPr>
          <w:rFonts w:ascii="Candara" w:hAnsi="Candara" w:cs="Arial"/>
          <w:sz w:val="24"/>
          <w:szCs w:val="24"/>
          <w:lang w:eastAsia="zh-TW"/>
        </w:rPr>
      </w:pPr>
    </w:p>
    <w:p w:rsidR="000B0B69" w:rsidRDefault="000B0B69" w:rsidP="000B0B69">
      <w:pPr>
        <w:spacing w:after="0" w:line="260" w:lineRule="exact"/>
        <w:jc w:val="center"/>
        <w:rPr>
          <w:rFonts w:asciiTheme="minorHAnsi" w:hAnsiTheme="minorHAnsi" w:cstheme="minorHAnsi"/>
          <w:sz w:val="28"/>
          <w:szCs w:val="28"/>
          <w:lang w:eastAsia="zh-TW"/>
        </w:rPr>
      </w:pPr>
      <w:r>
        <w:rPr>
          <w:rFonts w:asciiTheme="minorHAnsi" w:hAnsiTheme="minorHAnsi" w:cstheme="minorHAnsi"/>
          <w:sz w:val="28"/>
          <w:szCs w:val="28"/>
          <w:lang w:eastAsia="zh-TW"/>
        </w:rPr>
        <w:t>如您想購買蔬果盒，請於</w:t>
      </w:r>
      <w:r w:rsidRPr="002808A4">
        <w:rPr>
          <w:rFonts w:asciiTheme="minorHAnsi" w:hAnsiTheme="minorHAnsi" w:cstheme="minorHAnsi"/>
          <w:b/>
          <w:sz w:val="28"/>
          <w:szCs w:val="28"/>
          <w:lang w:eastAsia="zh-TW"/>
        </w:rPr>
        <w:t>送貨前兩個星期</w:t>
      </w:r>
      <w:r>
        <w:rPr>
          <w:rFonts w:asciiTheme="minorHAnsi" w:hAnsiTheme="minorHAnsi" w:cstheme="minorHAnsi"/>
          <w:sz w:val="28"/>
          <w:szCs w:val="28"/>
          <w:lang w:eastAsia="zh-TW"/>
        </w:rPr>
        <w:t>繳付費用。</w:t>
      </w:r>
    </w:p>
    <w:p w:rsidR="000B0B69" w:rsidRPr="00375A25" w:rsidRDefault="000B0B69" w:rsidP="000B0B69">
      <w:pPr>
        <w:spacing w:after="0" w:line="260" w:lineRule="exact"/>
        <w:jc w:val="center"/>
        <w:rPr>
          <w:rFonts w:asciiTheme="minorHAnsi" w:hAnsiTheme="minorHAnsi" w:cstheme="minorHAnsi"/>
          <w:b/>
          <w:sz w:val="20"/>
          <w:szCs w:val="20"/>
          <w:lang w:eastAsia="zh-TW"/>
        </w:rPr>
      </w:pPr>
    </w:p>
    <w:p w:rsidR="000B0B69" w:rsidRPr="00375A25" w:rsidRDefault="000B0B69" w:rsidP="000B0B69">
      <w:pPr>
        <w:spacing w:after="0" w:line="260" w:lineRule="exact"/>
        <w:rPr>
          <w:rFonts w:asciiTheme="minorHAnsi" w:hAnsiTheme="minorHAnsi" w:cstheme="minorHAnsi"/>
          <w:b/>
          <w:sz w:val="20"/>
          <w:szCs w:val="20"/>
          <w:lang w:eastAsia="zh-TW"/>
        </w:rPr>
      </w:pPr>
    </w:p>
    <w:p w:rsidR="000B0B69" w:rsidRPr="00361113" w:rsidRDefault="000B0B69" w:rsidP="000B0B69">
      <w:pPr>
        <w:spacing w:after="0" w:line="260" w:lineRule="exact"/>
        <w:jc w:val="center"/>
        <w:rPr>
          <w:rFonts w:asciiTheme="minorHAnsi" w:hAnsiTheme="minorHAnsi" w:cstheme="minorHAnsi"/>
          <w:b/>
          <w:sz w:val="32"/>
          <w:szCs w:val="32"/>
          <w:u w:val="single"/>
          <w:lang w:eastAsia="zh-TW"/>
        </w:rPr>
      </w:pPr>
      <w:r>
        <w:rPr>
          <w:rFonts w:asciiTheme="minorHAnsi" w:hAnsiTheme="minorHAnsi" w:cstheme="minorHAnsi"/>
          <w:b/>
          <w:sz w:val="28"/>
          <w:szCs w:val="28"/>
          <w:lang w:eastAsia="zh-TW"/>
        </w:rPr>
        <w:t>查詢詳情︰請致電</w:t>
      </w:r>
      <w:r w:rsidRPr="00805949">
        <w:rPr>
          <w:rFonts w:asciiTheme="minorHAnsi" w:hAnsiTheme="minorHAnsi" w:cstheme="minorHAnsi"/>
          <w:b/>
          <w:sz w:val="28"/>
          <w:szCs w:val="28"/>
          <w:lang w:eastAsia="zh-TW"/>
        </w:rPr>
        <w:t xml:space="preserve"> </w:t>
      </w:r>
      <w:r w:rsidRPr="00361113">
        <w:rPr>
          <w:rFonts w:asciiTheme="minorHAnsi" w:hAnsiTheme="minorHAnsi" w:cstheme="minorHAnsi"/>
          <w:b/>
          <w:sz w:val="32"/>
          <w:szCs w:val="32"/>
          <w:lang w:eastAsia="zh-TW"/>
        </w:rPr>
        <w:t xml:space="preserve">(416) 493-3333 </w:t>
      </w:r>
      <w:r w:rsidRPr="00055FD5">
        <w:rPr>
          <w:rFonts w:asciiTheme="minorHAnsi" w:hAnsiTheme="minorHAnsi" w:cstheme="minorHAnsi"/>
          <w:b/>
          <w:sz w:val="28"/>
          <w:szCs w:val="32"/>
          <w:lang w:eastAsia="zh-TW"/>
        </w:rPr>
        <w:t>內線</w:t>
      </w:r>
      <w:r w:rsidRPr="00361113">
        <w:rPr>
          <w:rFonts w:asciiTheme="minorHAnsi" w:hAnsiTheme="minorHAnsi" w:cstheme="minorHAnsi"/>
          <w:b/>
          <w:sz w:val="32"/>
          <w:szCs w:val="32"/>
          <w:lang w:eastAsia="zh-TW"/>
        </w:rPr>
        <w:t xml:space="preserve"> </w:t>
      </w:r>
      <w:r w:rsidR="00500F17">
        <w:rPr>
          <w:rFonts w:asciiTheme="minorHAnsi" w:hAnsiTheme="minorHAnsi" w:cstheme="minorHAnsi"/>
          <w:b/>
          <w:sz w:val="32"/>
          <w:szCs w:val="32"/>
          <w:lang w:eastAsia="zh-TW"/>
        </w:rPr>
        <w:t>229</w:t>
      </w:r>
    </w:p>
    <w:p w:rsidR="000B0B69" w:rsidRPr="00805949" w:rsidRDefault="000B0B69" w:rsidP="000B0B69">
      <w:pPr>
        <w:spacing w:after="0" w:line="260" w:lineRule="exact"/>
        <w:jc w:val="center"/>
        <w:rPr>
          <w:rFonts w:asciiTheme="minorHAnsi" w:hAnsiTheme="minorHAnsi" w:cstheme="minorHAnsi"/>
          <w:b/>
          <w:sz w:val="28"/>
          <w:szCs w:val="28"/>
          <w:lang w:eastAsia="zh-TW"/>
        </w:rPr>
      </w:pPr>
    </w:p>
    <w:p w:rsidR="00561308" w:rsidRDefault="000B0B69" w:rsidP="000B0B69">
      <w:pPr>
        <w:spacing w:after="0" w:line="400" w:lineRule="exact"/>
        <w:jc w:val="center"/>
        <w:rPr>
          <w:color w:val="000000"/>
          <w:sz w:val="24"/>
          <w:szCs w:val="24"/>
          <w:lang w:eastAsia="zh-TW"/>
        </w:rPr>
      </w:pPr>
      <w:r w:rsidRPr="00375A25">
        <w:rPr>
          <w:color w:val="000000"/>
          <w:sz w:val="24"/>
          <w:szCs w:val="24"/>
        </w:rPr>
        <w:t xml:space="preserve">“The Good Food </w:t>
      </w:r>
      <w:proofErr w:type="spellStart"/>
      <w:r w:rsidRPr="00375A25">
        <w:rPr>
          <w:color w:val="000000"/>
          <w:sz w:val="24"/>
          <w:szCs w:val="24"/>
        </w:rPr>
        <w:t>Box”</w:t>
      </w:r>
      <w:r w:rsidRPr="00375A25">
        <w:rPr>
          <w:color w:val="000000"/>
          <w:sz w:val="24"/>
          <w:szCs w:val="24"/>
        </w:rPr>
        <w:t>是</w:t>
      </w:r>
      <w:proofErr w:type="spellEnd"/>
      <w:r w:rsidRPr="00375A25">
        <w:rPr>
          <w:color w:val="000000"/>
          <w:sz w:val="24"/>
          <w:szCs w:val="24"/>
        </w:rPr>
        <w:t xml:space="preserve"> </w:t>
      </w:r>
      <w:proofErr w:type="spellStart"/>
      <w:r w:rsidRPr="00375A25">
        <w:rPr>
          <w:color w:val="000000"/>
          <w:sz w:val="24"/>
          <w:szCs w:val="24"/>
        </w:rPr>
        <w:t>FoodShare</w:t>
      </w:r>
      <w:proofErr w:type="spellEnd"/>
      <w:r w:rsidRPr="00375A25">
        <w:rPr>
          <w:color w:val="000000"/>
          <w:sz w:val="24"/>
          <w:szCs w:val="24"/>
        </w:rPr>
        <w:t xml:space="preserve"> Toronto </w:t>
      </w:r>
      <w:proofErr w:type="spellStart"/>
      <w:r w:rsidRPr="00375A25">
        <w:rPr>
          <w:color w:val="000000"/>
          <w:sz w:val="24"/>
          <w:szCs w:val="24"/>
        </w:rPr>
        <w:t>的一個項目</w:t>
      </w:r>
      <w:proofErr w:type="spellEnd"/>
      <w:r w:rsidRPr="00375A25">
        <w:rPr>
          <w:color w:val="000000"/>
          <w:sz w:val="24"/>
          <w:szCs w:val="24"/>
        </w:rPr>
        <w:t>。</w:t>
      </w:r>
      <w:r w:rsidRPr="00375A25">
        <w:rPr>
          <w:color w:val="000000"/>
          <w:sz w:val="24"/>
          <w:szCs w:val="24"/>
          <w:lang w:eastAsia="zh-TW"/>
        </w:rPr>
        <w:t>該組織致力於與社區攜手合作</w:t>
      </w:r>
      <w:r w:rsidRPr="00375A25">
        <w:rPr>
          <w:color w:val="000000"/>
          <w:sz w:val="24"/>
          <w:szCs w:val="24"/>
          <w:lang w:eastAsia="zh-TW"/>
        </w:rPr>
        <w:t xml:space="preserve"> </w:t>
      </w:r>
      <w:r w:rsidRPr="00375A25">
        <w:rPr>
          <w:color w:val="000000"/>
          <w:sz w:val="24"/>
          <w:szCs w:val="24"/>
          <w:lang w:eastAsia="zh-TW"/>
        </w:rPr>
        <w:t>，</w:t>
      </w:r>
    </w:p>
    <w:p w:rsidR="000B0B69" w:rsidRPr="00A415B4" w:rsidRDefault="000B0B69" w:rsidP="000B0B69">
      <w:pPr>
        <w:spacing w:after="0" w:line="400" w:lineRule="exact"/>
        <w:jc w:val="center"/>
        <w:rPr>
          <w:rFonts w:ascii="Candara" w:eastAsia="SimSun" w:hAnsi="Candara" w:cs="Arial"/>
          <w:bCs/>
          <w:sz w:val="24"/>
          <w:szCs w:val="24"/>
          <w:lang w:eastAsia="zh-CN"/>
        </w:rPr>
      </w:pPr>
      <w:r w:rsidRPr="000B0B69">
        <w:rPr>
          <w:rFonts w:ascii="Candara" w:eastAsia="SimSun" w:hAnsi="Candara" w:cs="Arial" w:hint="eastAsia"/>
          <w:bCs/>
          <w:sz w:val="24"/>
          <w:szCs w:val="24"/>
          <w:lang w:eastAsia="zh-CN"/>
        </w:rPr>
        <w:t>以協助更</w:t>
      </w:r>
      <w:r w:rsidRPr="000B0B69">
        <w:rPr>
          <w:rFonts w:ascii="Candara" w:eastAsia="SimSun" w:hAnsi="Candara" w:cs="Arial"/>
          <w:bCs/>
          <w:sz w:val="24"/>
          <w:szCs w:val="24"/>
          <w:lang w:eastAsia="zh-CN"/>
        </w:rPr>
        <w:t xml:space="preserve"> </w:t>
      </w:r>
      <w:r w:rsidRPr="000B0B69">
        <w:rPr>
          <w:rFonts w:ascii="Candara" w:eastAsia="SimSun" w:hAnsi="Candara" w:cs="Arial" w:hint="eastAsia"/>
          <w:bCs/>
          <w:sz w:val="24"/>
          <w:szCs w:val="24"/>
          <w:lang w:eastAsia="zh-CN"/>
        </w:rPr>
        <w:t>多人獲得大衆化消費水平的健康食物</w:t>
      </w:r>
      <w:r w:rsidRPr="00375A25">
        <w:rPr>
          <w:color w:val="000000"/>
          <w:sz w:val="24"/>
          <w:szCs w:val="24"/>
          <w:lang w:eastAsia="zh-TW"/>
        </w:rPr>
        <w:t>。</w:t>
      </w:r>
    </w:p>
    <w:sectPr w:rsidR="000B0B69" w:rsidRPr="00A415B4" w:rsidSect="000222FD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FD"/>
    <w:rsid w:val="00007342"/>
    <w:rsid w:val="000212A1"/>
    <w:rsid w:val="000222FD"/>
    <w:rsid w:val="00055FD5"/>
    <w:rsid w:val="00096887"/>
    <w:rsid w:val="000A4FC2"/>
    <w:rsid w:val="000B0B69"/>
    <w:rsid w:val="000D02B2"/>
    <w:rsid w:val="00117260"/>
    <w:rsid w:val="00127766"/>
    <w:rsid w:val="001402CE"/>
    <w:rsid w:val="001D2C85"/>
    <w:rsid w:val="002627E7"/>
    <w:rsid w:val="00292F6C"/>
    <w:rsid w:val="003034A5"/>
    <w:rsid w:val="00334EA4"/>
    <w:rsid w:val="00340315"/>
    <w:rsid w:val="00361113"/>
    <w:rsid w:val="00385A64"/>
    <w:rsid w:val="003A56C0"/>
    <w:rsid w:val="003D3F14"/>
    <w:rsid w:val="004761BB"/>
    <w:rsid w:val="004F07E5"/>
    <w:rsid w:val="00500F17"/>
    <w:rsid w:val="0051770D"/>
    <w:rsid w:val="00523E7A"/>
    <w:rsid w:val="00561308"/>
    <w:rsid w:val="005D040A"/>
    <w:rsid w:val="005F775B"/>
    <w:rsid w:val="006E3BA5"/>
    <w:rsid w:val="006F6A55"/>
    <w:rsid w:val="007014FF"/>
    <w:rsid w:val="007A52DC"/>
    <w:rsid w:val="007C3127"/>
    <w:rsid w:val="00805949"/>
    <w:rsid w:val="00892179"/>
    <w:rsid w:val="008A10A4"/>
    <w:rsid w:val="008A7F3C"/>
    <w:rsid w:val="008D2808"/>
    <w:rsid w:val="008F39B9"/>
    <w:rsid w:val="00914C7A"/>
    <w:rsid w:val="00971A99"/>
    <w:rsid w:val="009C071B"/>
    <w:rsid w:val="009C765B"/>
    <w:rsid w:val="00A0389A"/>
    <w:rsid w:val="00A10809"/>
    <w:rsid w:val="00A2585D"/>
    <w:rsid w:val="00A415B4"/>
    <w:rsid w:val="00B0123B"/>
    <w:rsid w:val="00B84E66"/>
    <w:rsid w:val="00BE22FE"/>
    <w:rsid w:val="00C41489"/>
    <w:rsid w:val="00C71154"/>
    <w:rsid w:val="00E5247B"/>
    <w:rsid w:val="00EC5F32"/>
    <w:rsid w:val="00EC6F02"/>
    <w:rsid w:val="00F42D3D"/>
    <w:rsid w:val="00F71E24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6E747"/>
  <w15:docId w15:val="{BC9D85B2-E663-4078-BD24-A960BA15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2FD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222FD"/>
    <w:pPr>
      <w:jc w:val="center"/>
    </w:pPr>
    <w:rPr>
      <w:rFonts w:ascii="Bernard MT Condensed" w:hAnsi="Bernard MT Condensed"/>
      <w:sz w:val="48"/>
      <w:szCs w:val="52"/>
    </w:rPr>
  </w:style>
  <w:style w:type="character" w:customStyle="1" w:styleId="BodyTextChar">
    <w:name w:val="Body Text Char"/>
    <w:basedOn w:val="DefaultParagraphFont"/>
    <w:link w:val="BodyText"/>
    <w:rsid w:val="000222FD"/>
    <w:rPr>
      <w:rFonts w:ascii="Bernard MT Condensed" w:eastAsia="PMingLiU" w:hAnsi="Bernard MT Condensed" w:cs="Times New Roman"/>
      <w:sz w:val="48"/>
      <w:szCs w:val="52"/>
    </w:rPr>
  </w:style>
  <w:style w:type="table" w:styleId="TableGrid">
    <w:name w:val="Table Grid"/>
    <w:basedOn w:val="TableNormal"/>
    <w:uiPriority w:val="59"/>
    <w:rsid w:val="0047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Elsa UY</dc:creator>
  <cp:lastModifiedBy>Clara</cp:lastModifiedBy>
  <cp:revision>2</cp:revision>
  <cp:lastPrinted>2019-01-17T14:12:00Z</cp:lastPrinted>
  <dcterms:created xsi:type="dcterms:W3CDTF">2021-11-15T21:20:00Z</dcterms:created>
  <dcterms:modified xsi:type="dcterms:W3CDTF">2021-11-15T21:20:00Z</dcterms:modified>
</cp:coreProperties>
</file>